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664A" w14:textId="77777777" w:rsidR="006F7E48" w:rsidRPr="001C27A3" w:rsidRDefault="003A7D3C" w:rsidP="003A7D3C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01</w:t>
      </w:r>
    </w:p>
    <w:tbl>
      <w:tblPr>
        <w:tblW w:w="5565" w:type="pct"/>
        <w:tblInd w:w="-459" w:type="dxa"/>
        <w:tblLook w:val="04A0" w:firstRow="1" w:lastRow="0" w:firstColumn="1" w:lastColumn="0" w:noHBand="0" w:noVBand="1"/>
      </w:tblPr>
      <w:tblGrid>
        <w:gridCol w:w="4843"/>
        <w:gridCol w:w="5254"/>
      </w:tblGrid>
      <w:tr w:rsidR="00D84783" w:rsidRPr="001C27A3" w14:paraId="4C639C26" w14:textId="77777777" w:rsidTr="00A05865">
        <w:tc>
          <w:tcPr>
            <w:tcW w:w="2398" w:type="pct"/>
            <w:shd w:val="clear" w:color="auto" w:fill="auto"/>
          </w:tcPr>
          <w:p w14:paraId="3629F0A3" w14:textId="77777777" w:rsidR="00C309E4" w:rsidRPr="001C27A3" w:rsidRDefault="00C309E4" w:rsidP="009D1C71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vi-VN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vi-VN"/>
              </w:rPr>
              <w:t>TRƯỜNG ĐẠI HỌC KINH TẾ - TÀI CHÍNH THÀNH PHỐ HỒ CHÍ MINH</w:t>
            </w:r>
          </w:p>
          <w:p w14:paraId="02016932" w14:textId="77777777" w:rsidR="00C309E4" w:rsidRPr="001C27A3" w:rsidRDefault="00C309E4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&lt;TÊN ĐƠN VỊ&gt;</w:t>
            </w:r>
          </w:p>
        </w:tc>
        <w:tc>
          <w:tcPr>
            <w:tcW w:w="2602" w:type="pct"/>
            <w:shd w:val="clear" w:color="auto" w:fill="auto"/>
          </w:tcPr>
          <w:p w14:paraId="0B2D5DB0" w14:textId="77777777" w:rsidR="00C309E4" w:rsidRPr="001C27A3" w:rsidRDefault="00C309E4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666FD718" w14:textId="77777777" w:rsidR="00C309E4" w:rsidRPr="001C27A3" w:rsidRDefault="00C309E4" w:rsidP="009D1C71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6B9BA05A" w14:textId="77777777" w:rsidR="00C309E4" w:rsidRPr="001C27A3" w:rsidRDefault="00DD14D5" w:rsidP="009D1C71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2E8D24AD" wp14:editId="77C4C1CF">
                      <wp:simplePos x="0" y="0"/>
                      <wp:positionH relativeFrom="column">
                        <wp:posOffset>661216</wp:posOffset>
                      </wp:positionH>
                      <wp:positionV relativeFrom="paragraph">
                        <wp:posOffset>24946</wp:posOffset>
                      </wp:positionV>
                      <wp:extent cx="1926772" cy="0"/>
                      <wp:effectExtent l="0" t="0" r="35560" b="19050"/>
                      <wp:wrapNone/>
                      <wp:docPr id="4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7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934BD" id="Line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05pt,1.95pt" to="20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" strokeweight="1pt"/>
                  </w:pict>
                </mc:Fallback>
              </mc:AlternateContent>
            </w:r>
          </w:p>
        </w:tc>
      </w:tr>
    </w:tbl>
    <w:p w14:paraId="246A3699" w14:textId="77777777" w:rsidR="00C309E4" w:rsidRPr="001C27A3" w:rsidRDefault="00DD14D5" w:rsidP="00C309E4">
      <w:pPr>
        <w:tabs>
          <w:tab w:val="left" w:pos="1935"/>
        </w:tabs>
        <w:jc w:val="center"/>
        <w:rPr>
          <w:rFonts w:cs="Times New Roman"/>
          <w:b/>
          <w:sz w:val="28"/>
          <w:lang w:val="en-US"/>
        </w:rPr>
      </w:pPr>
      <w:r w:rsidRPr="001C27A3">
        <w:rPr>
          <w:rFonts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4C0E8B" wp14:editId="4AD6DD83">
                <wp:simplePos x="0" y="0"/>
                <wp:positionH relativeFrom="column">
                  <wp:posOffset>782955</wp:posOffset>
                </wp:positionH>
                <wp:positionV relativeFrom="paragraph">
                  <wp:posOffset>8255</wp:posOffset>
                </wp:positionV>
                <wp:extent cx="863600" cy="0"/>
                <wp:effectExtent l="5715" t="12700" r="6985" b="6350"/>
                <wp:wrapNone/>
                <wp:docPr id="4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D50F" id="AutoShape 64" o:spid="_x0000_s1026" type="#_x0000_t32" style="position:absolute;margin-left:61.65pt;margin-top:.65pt;width:6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vBHg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"/>
            </w:pict>
          </mc:Fallback>
        </mc:AlternateContent>
      </w:r>
    </w:p>
    <w:p w14:paraId="19BD486D" w14:textId="77777777" w:rsidR="00C309E4" w:rsidRPr="001C27A3" w:rsidRDefault="00C309E4" w:rsidP="00C309E4">
      <w:pPr>
        <w:tabs>
          <w:tab w:val="left" w:pos="1935"/>
        </w:tabs>
        <w:jc w:val="center"/>
        <w:rPr>
          <w:rFonts w:cs="Times New Roman"/>
          <w:b/>
          <w:sz w:val="28"/>
          <w:lang w:val="en-US"/>
        </w:rPr>
      </w:pPr>
      <w:r w:rsidRPr="001C27A3">
        <w:rPr>
          <w:rFonts w:cs="Times New Roman"/>
          <w:b/>
          <w:sz w:val="28"/>
          <w:lang w:val="en-US"/>
        </w:rPr>
        <w:t>DANH MỤC GIÁO TRÌNH BIÊN SOẠN, LỰA CHỌN</w:t>
      </w:r>
    </w:p>
    <w:p w14:paraId="0D9043F5" w14:textId="77777777" w:rsidR="005C657E" w:rsidRPr="001C27A3" w:rsidRDefault="005C657E" w:rsidP="00C309E4">
      <w:pPr>
        <w:tabs>
          <w:tab w:val="left" w:pos="1935"/>
        </w:tabs>
        <w:jc w:val="center"/>
        <w:rPr>
          <w:rFonts w:cs="Times New Roman"/>
          <w:b/>
          <w:sz w:val="28"/>
          <w:lang w:val="en-US"/>
        </w:rPr>
      </w:pPr>
      <w:r w:rsidRPr="001C27A3">
        <w:rPr>
          <w:rFonts w:cs="Times New Roman"/>
          <w:b/>
          <w:sz w:val="28"/>
          <w:lang w:val="en-US"/>
        </w:rPr>
        <w:t>NĂM HỌC 20… - 20…</w:t>
      </w:r>
    </w:p>
    <w:p w14:paraId="728BD6FB" w14:textId="77777777" w:rsidR="00C309E4" w:rsidRPr="001C27A3" w:rsidRDefault="00C309E4" w:rsidP="00FF2A30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left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Cs w:val="26"/>
          <w:lang w:val="en-US"/>
        </w:rPr>
        <w:t>Trình độ đại học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415"/>
        <w:gridCol w:w="2695"/>
        <w:gridCol w:w="842"/>
        <w:gridCol w:w="979"/>
        <w:gridCol w:w="1245"/>
        <w:gridCol w:w="1215"/>
      </w:tblGrid>
      <w:tr w:rsidR="00D84783" w:rsidRPr="001C27A3" w14:paraId="1F92DDE5" w14:textId="77777777" w:rsidTr="007F1485">
        <w:trPr>
          <w:tblHeader/>
        </w:trPr>
        <w:tc>
          <w:tcPr>
            <w:tcW w:w="670" w:type="dxa"/>
            <w:shd w:val="clear" w:color="auto" w:fill="auto"/>
            <w:vAlign w:val="center"/>
          </w:tcPr>
          <w:p w14:paraId="79C3583C" w14:textId="77777777" w:rsidR="00C309E4" w:rsidRPr="001C27A3" w:rsidRDefault="00C309E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1CFC24" w14:textId="77777777" w:rsidR="00C309E4" w:rsidRPr="001C27A3" w:rsidRDefault="00C309E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MSHP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1E525" w14:textId="77777777" w:rsidR="00C309E4" w:rsidRPr="001C27A3" w:rsidRDefault="00C309E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07DC8" w14:textId="77777777" w:rsidR="00C309E4" w:rsidRPr="001C27A3" w:rsidRDefault="00FA541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Đã có giáo trình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A6241E" w14:textId="77777777" w:rsidR="00C309E4" w:rsidRPr="001C27A3" w:rsidRDefault="00FA541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Chưa có giáo trình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47128" w14:textId="77777777" w:rsidR="00C309E4" w:rsidRPr="001C27A3" w:rsidRDefault="00FA541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Kế hoạch biên soạn giáo trình (năm)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635F8B4" w14:textId="77777777" w:rsidR="00C309E4" w:rsidRPr="001C27A3" w:rsidRDefault="00FA5414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Kế hoạch lựa chọn giáo trình (năm)</w:t>
            </w:r>
          </w:p>
        </w:tc>
      </w:tr>
      <w:tr w:rsidR="00D84783" w:rsidRPr="001C27A3" w14:paraId="3BD5CB85" w14:textId="77777777" w:rsidTr="000D7242">
        <w:tc>
          <w:tcPr>
            <w:tcW w:w="670" w:type="dxa"/>
            <w:shd w:val="clear" w:color="auto" w:fill="auto"/>
            <w:vAlign w:val="center"/>
          </w:tcPr>
          <w:p w14:paraId="60575F2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2E92CAA" w14:textId="77777777" w:rsidR="00FF2A30" w:rsidRPr="001C27A3" w:rsidRDefault="00FF2A30" w:rsidP="000D7242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sz w:val="24"/>
                <w:szCs w:val="24"/>
                <w:lang w:val="en-US"/>
              </w:rPr>
              <w:t>SOS1101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327AA" w14:textId="77777777" w:rsidR="00FF2A30" w:rsidRPr="001C27A3" w:rsidRDefault="00FF2A30" w:rsidP="000D7242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sz w:val="24"/>
                <w:szCs w:val="24"/>
                <w:lang w:val="en-US"/>
              </w:rPr>
              <w:t>Cơ sở văn hóa Việt Nam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F5572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1E894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85558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72E71F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0AAE96D7" w14:textId="77777777" w:rsidTr="000D7242">
        <w:tc>
          <w:tcPr>
            <w:tcW w:w="670" w:type="dxa"/>
            <w:shd w:val="clear" w:color="auto" w:fill="auto"/>
            <w:vAlign w:val="center"/>
          </w:tcPr>
          <w:p w14:paraId="13ED842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F3E061" w14:textId="77777777" w:rsidR="00FF2A30" w:rsidRPr="001C27A3" w:rsidRDefault="00FF2A30" w:rsidP="000D7242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sz w:val="24"/>
                <w:szCs w:val="24"/>
                <w:lang w:val="en-US"/>
              </w:rPr>
              <w:t>SOC1101E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F3A7A7" w14:textId="77777777" w:rsidR="00FF2A30" w:rsidRPr="001C27A3" w:rsidRDefault="00902BF5" w:rsidP="000D7242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sz w:val="24"/>
                <w:szCs w:val="24"/>
                <w:lang w:val="en-US"/>
              </w:rPr>
              <w:t>Xã hộ</w:t>
            </w:r>
            <w:r w:rsidR="00FF2A30" w:rsidRPr="001C27A3">
              <w:rPr>
                <w:rFonts w:cs="Times New Roman"/>
                <w:sz w:val="24"/>
                <w:szCs w:val="24"/>
                <w:lang w:val="en-US"/>
              </w:rPr>
              <w:t>i học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39746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7F179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B900C6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85FB4F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3EBC6419" w14:textId="77777777" w:rsidTr="000D7242">
        <w:tc>
          <w:tcPr>
            <w:tcW w:w="670" w:type="dxa"/>
            <w:shd w:val="clear" w:color="auto" w:fill="auto"/>
            <w:vAlign w:val="center"/>
          </w:tcPr>
          <w:p w14:paraId="66DD7C9C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A0269F3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A78418" w14:textId="77777777" w:rsidR="00FF2A30" w:rsidRPr="001C27A3" w:rsidRDefault="00FF2A30" w:rsidP="000D7242">
            <w:pPr>
              <w:tabs>
                <w:tab w:val="left" w:pos="851"/>
              </w:tabs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83470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482411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9C822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23B0F0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5AE00825" w14:textId="77777777" w:rsidTr="000D7242">
        <w:tc>
          <w:tcPr>
            <w:tcW w:w="670" w:type="dxa"/>
            <w:shd w:val="clear" w:color="auto" w:fill="auto"/>
            <w:vAlign w:val="center"/>
          </w:tcPr>
          <w:p w14:paraId="5C58E3C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9273B2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165782" w14:textId="77777777" w:rsidR="00FF2A30" w:rsidRPr="001C27A3" w:rsidRDefault="00FF2A30" w:rsidP="000D7242">
            <w:pPr>
              <w:tabs>
                <w:tab w:val="left" w:pos="851"/>
              </w:tabs>
              <w:jc w:val="left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28037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1A0C5A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58B8E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FBA5872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</w:tbl>
    <w:p w14:paraId="5FA561A9" w14:textId="77777777" w:rsidR="00FF2A30" w:rsidRPr="001C27A3" w:rsidRDefault="00FF2A30" w:rsidP="00FF2A30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left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Cs w:val="26"/>
          <w:lang w:val="en-US"/>
        </w:rPr>
        <w:t>Trình độ thạc sĩ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92"/>
        <w:gridCol w:w="2710"/>
        <w:gridCol w:w="843"/>
        <w:gridCol w:w="981"/>
        <w:gridCol w:w="1248"/>
        <w:gridCol w:w="1217"/>
      </w:tblGrid>
      <w:tr w:rsidR="00D84783" w:rsidRPr="001C27A3" w14:paraId="0A3D97EC" w14:textId="77777777" w:rsidTr="007F1485">
        <w:trPr>
          <w:tblHeader/>
        </w:trPr>
        <w:tc>
          <w:tcPr>
            <w:tcW w:w="670" w:type="dxa"/>
            <w:shd w:val="clear" w:color="auto" w:fill="auto"/>
            <w:vAlign w:val="center"/>
          </w:tcPr>
          <w:p w14:paraId="66A071A6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34E4A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MSHP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5352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532D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Đã có giáo trình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BC774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Chưa có giáo trình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391E2A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Kế hoạch biên soạn giáo trình (năm)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046E14A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Kế hoạch lựa chọn giáo trình (năm)</w:t>
            </w:r>
          </w:p>
        </w:tc>
      </w:tr>
      <w:tr w:rsidR="00D84783" w:rsidRPr="001C27A3" w14:paraId="14ED6C6B" w14:textId="77777777" w:rsidTr="000D7242">
        <w:tc>
          <w:tcPr>
            <w:tcW w:w="670" w:type="dxa"/>
            <w:shd w:val="clear" w:color="auto" w:fill="auto"/>
            <w:vAlign w:val="center"/>
          </w:tcPr>
          <w:p w14:paraId="77F9E982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98029F2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D5FD5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65811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166B4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1E82C6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18BA2B2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5538E711" w14:textId="77777777" w:rsidTr="000D7242">
        <w:tc>
          <w:tcPr>
            <w:tcW w:w="670" w:type="dxa"/>
            <w:shd w:val="clear" w:color="auto" w:fill="auto"/>
            <w:vAlign w:val="center"/>
          </w:tcPr>
          <w:p w14:paraId="7365121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751385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7A8A4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1822D5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FD1913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B7C3A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DD87CC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649408E9" w14:textId="77777777" w:rsidTr="000D7242">
        <w:tc>
          <w:tcPr>
            <w:tcW w:w="670" w:type="dxa"/>
            <w:shd w:val="clear" w:color="auto" w:fill="auto"/>
            <w:vAlign w:val="center"/>
          </w:tcPr>
          <w:p w14:paraId="0305572A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EED8D8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5B080C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50B85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BB839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B4305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FAF5671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2803B65C" w14:textId="77777777" w:rsidTr="000D7242">
        <w:tc>
          <w:tcPr>
            <w:tcW w:w="670" w:type="dxa"/>
            <w:shd w:val="clear" w:color="auto" w:fill="auto"/>
            <w:vAlign w:val="center"/>
          </w:tcPr>
          <w:p w14:paraId="1E26C703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0AD74F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6BF38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6A61CE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36D48E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8538A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DC570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</w:tbl>
    <w:p w14:paraId="3177A2D7" w14:textId="77777777" w:rsidR="00FF2A30" w:rsidRPr="001C27A3" w:rsidRDefault="00FF2A30" w:rsidP="00FF2A30">
      <w:pPr>
        <w:numPr>
          <w:ilvl w:val="0"/>
          <w:numId w:val="40"/>
        </w:numPr>
        <w:tabs>
          <w:tab w:val="left" w:pos="426"/>
        </w:tabs>
        <w:spacing w:before="120" w:after="120"/>
        <w:ind w:left="426" w:hanging="426"/>
        <w:jc w:val="left"/>
        <w:rPr>
          <w:rFonts w:cs="Times New Roman"/>
          <w:b/>
          <w:sz w:val="28"/>
          <w:szCs w:val="26"/>
          <w:lang w:val="en-US"/>
        </w:rPr>
      </w:pPr>
      <w:r w:rsidRPr="001C27A3">
        <w:rPr>
          <w:rFonts w:cs="Times New Roman"/>
          <w:b/>
          <w:szCs w:val="26"/>
          <w:lang w:val="en-US"/>
        </w:rPr>
        <w:t>Trình độ tiến sĩ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92"/>
        <w:gridCol w:w="2710"/>
        <w:gridCol w:w="843"/>
        <w:gridCol w:w="981"/>
        <w:gridCol w:w="1248"/>
        <w:gridCol w:w="1217"/>
      </w:tblGrid>
      <w:tr w:rsidR="00D84783" w:rsidRPr="001C27A3" w14:paraId="3F6265A5" w14:textId="77777777" w:rsidTr="007F1485">
        <w:trPr>
          <w:tblHeader/>
        </w:trPr>
        <w:tc>
          <w:tcPr>
            <w:tcW w:w="670" w:type="dxa"/>
            <w:shd w:val="clear" w:color="auto" w:fill="auto"/>
            <w:vAlign w:val="center"/>
          </w:tcPr>
          <w:p w14:paraId="55AEED8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2DAD1D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MSHP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B2279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Tên học phần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57B96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Đã có giáo trình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2F805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Chưa có giáo trình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71991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Kế hoạch biên soạn giáo trình (năm)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F0A762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b/>
                <w:sz w:val="24"/>
                <w:szCs w:val="24"/>
                <w:lang w:val="en-US"/>
              </w:rPr>
              <w:t>Kế hoạch lựa chọn giáo trình (năm)</w:t>
            </w:r>
          </w:p>
        </w:tc>
      </w:tr>
      <w:tr w:rsidR="00D84783" w:rsidRPr="001C27A3" w14:paraId="26DD96BB" w14:textId="77777777" w:rsidTr="000D7242">
        <w:tc>
          <w:tcPr>
            <w:tcW w:w="670" w:type="dxa"/>
            <w:shd w:val="clear" w:color="auto" w:fill="auto"/>
            <w:vAlign w:val="center"/>
          </w:tcPr>
          <w:p w14:paraId="3CE2316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C8CFFD3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3F143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F7AEFE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01096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2D165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BB7D7C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616247B4" w14:textId="77777777" w:rsidTr="000D7242">
        <w:tc>
          <w:tcPr>
            <w:tcW w:w="670" w:type="dxa"/>
            <w:shd w:val="clear" w:color="auto" w:fill="auto"/>
            <w:vAlign w:val="center"/>
          </w:tcPr>
          <w:p w14:paraId="1DEC4892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CA8CB3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884C4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E3171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F971E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9436C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406BBE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D84783" w:rsidRPr="001C27A3" w14:paraId="2D8130F4" w14:textId="77777777" w:rsidTr="000D7242">
        <w:tc>
          <w:tcPr>
            <w:tcW w:w="670" w:type="dxa"/>
            <w:shd w:val="clear" w:color="auto" w:fill="auto"/>
            <w:vAlign w:val="center"/>
          </w:tcPr>
          <w:p w14:paraId="1265C199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4C0D210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479497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1C4A75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61500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482178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F38B4EA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FF2A30" w:rsidRPr="001C27A3" w14:paraId="5E8B4990" w14:textId="77777777" w:rsidTr="000D7242">
        <w:tc>
          <w:tcPr>
            <w:tcW w:w="670" w:type="dxa"/>
            <w:shd w:val="clear" w:color="auto" w:fill="auto"/>
            <w:vAlign w:val="center"/>
          </w:tcPr>
          <w:p w14:paraId="503FC01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C27A3">
              <w:rPr>
                <w:rFonts w:eastAsia="Calibri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8B99FE1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374CE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8F50A2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15083B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E98DCF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CF217E4" w14:textId="77777777" w:rsidR="00FF2A30" w:rsidRPr="001C27A3" w:rsidRDefault="00FF2A30" w:rsidP="000D7242">
            <w:pPr>
              <w:tabs>
                <w:tab w:val="left" w:pos="851"/>
              </w:tabs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</w:tbl>
    <w:p w14:paraId="2091FAF2" w14:textId="77777777" w:rsidR="005C657E" w:rsidRPr="001C27A3" w:rsidRDefault="005C657E" w:rsidP="00FF2A30">
      <w:pPr>
        <w:jc w:val="center"/>
        <w:rPr>
          <w:rFonts w:cs="Times New Roman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C657E" w:rsidRPr="001C27A3" w14:paraId="4817E261" w14:textId="77777777" w:rsidTr="000D7242">
        <w:tc>
          <w:tcPr>
            <w:tcW w:w="4644" w:type="dxa"/>
            <w:shd w:val="clear" w:color="auto" w:fill="auto"/>
          </w:tcPr>
          <w:p w14:paraId="1B54E364" w14:textId="77777777" w:rsidR="005C657E" w:rsidRPr="001C27A3" w:rsidRDefault="005C657E" w:rsidP="000D7242">
            <w:pPr>
              <w:jc w:val="center"/>
              <w:rPr>
                <w:rFonts w:eastAsia="Calibri" w:cs="Times New Roman"/>
                <w:b/>
                <w:szCs w:val="26"/>
                <w:lang w:val="vi-VN"/>
              </w:rPr>
            </w:pPr>
            <w:r w:rsidRPr="001C27A3">
              <w:rPr>
                <w:rFonts w:eastAsia="Calibri" w:cs="Times New Roman"/>
                <w:b/>
                <w:szCs w:val="26"/>
                <w:lang w:val="vi-VN"/>
              </w:rPr>
              <w:t>XÉT DUYỆT CỦA BAN GIÁM HIỆU</w:t>
            </w:r>
          </w:p>
          <w:p w14:paraId="22A44620" w14:textId="77777777" w:rsidR="005C657E" w:rsidRPr="001C27A3" w:rsidRDefault="005C657E" w:rsidP="000D7242">
            <w:pPr>
              <w:jc w:val="center"/>
              <w:rPr>
                <w:rFonts w:eastAsia="Calibri" w:cs="Times New Roman"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szCs w:val="26"/>
                <w:lang w:val="en-US"/>
              </w:rPr>
              <w:t>HIỆU TRƯỞNG</w:t>
            </w:r>
          </w:p>
        </w:tc>
        <w:tc>
          <w:tcPr>
            <w:tcW w:w="4644" w:type="dxa"/>
            <w:shd w:val="clear" w:color="auto" w:fill="auto"/>
          </w:tcPr>
          <w:p w14:paraId="13230874" w14:textId="77777777" w:rsidR="005C657E" w:rsidRPr="001C27A3" w:rsidRDefault="005C657E" w:rsidP="000D7242">
            <w:pPr>
              <w:jc w:val="center"/>
              <w:rPr>
                <w:rFonts w:eastAsia="Calibri" w:cs="Times New Roman"/>
                <w:i/>
                <w:szCs w:val="26"/>
                <w:lang w:val="vi-VN"/>
              </w:rPr>
            </w:pPr>
            <w:r w:rsidRPr="001C27A3">
              <w:rPr>
                <w:rFonts w:eastAsia="Calibri" w:cs="Times New Roman"/>
                <w:i/>
                <w:szCs w:val="26"/>
                <w:lang w:val="vi-VN"/>
              </w:rPr>
              <w:t>TP.HCM, ngày … tháng … năm 20…</w:t>
            </w:r>
          </w:p>
          <w:p w14:paraId="420800EA" w14:textId="77777777" w:rsidR="005C657E" w:rsidRPr="001C27A3" w:rsidRDefault="005C657E" w:rsidP="000D7242">
            <w:pPr>
              <w:jc w:val="center"/>
              <w:rPr>
                <w:rFonts w:eastAsia="Calibri" w:cs="Times New Roman"/>
                <w:b/>
                <w:szCs w:val="26"/>
                <w:lang w:val="en-US"/>
              </w:rPr>
            </w:pPr>
            <w:r w:rsidRPr="001C27A3">
              <w:rPr>
                <w:rFonts w:eastAsia="Calibri" w:cs="Times New Roman"/>
                <w:b/>
                <w:szCs w:val="26"/>
                <w:lang w:val="en-US"/>
              </w:rPr>
              <w:t>TRƯỞNG ĐƠN VỊ</w:t>
            </w:r>
          </w:p>
        </w:tc>
      </w:tr>
    </w:tbl>
    <w:p w14:paraId="5754871E" w14:textId="77777777" w:rsidR="005C657E" w:rsidRPr="001C27A3" w:rsidRDefault="005C657E" w:rsidP="00FF2A30">
      <w:pPr>
        <w:jc w:val="center"/>
        <w:rPr>
          <w:rFonts w:cs="Times New Roman"/>
          <w:szCs w:val="26"/>
          <w:lang w:val="vi-VN"/>
        </w:rPr>
      </w:pPr>
    </w:p>
    <w:p w14:paraId="60D0689B" w14:textId="77777777" w:rsidR="005C657E" w:rsidRPr="001C27A3" w:rsidRDefault="005C657E" w:rsidP="005C657E">
      <w:pPr>
        <w:rPr>
          <w:rFonts w:cs="Times New Roman"/>
          <w:i/>
          <w:sz w:val="24"/>
          <w:szCs w:val="26"/>
          <w:lang w:val="vi-VN"/>
        </w:rPr>
      </w:pPr>
      <w:r w:rsidRPr="001C27A3">
        <w:rPr>
          <w:rFonts w:cs="Times New Roman"/>
          <w:b/>
          <w:i/>
          <w:sz w:val="24"/>
          <w:szCs w:val="26"/>
          <w:lang w:val="vi-VN"/>
        </w:rPr>
        <w:t>Ghi chú</w:t>
      </w:r>
      <w:r w:rsidRPr="001C27A3">
        <w:rPr>
          <w:rFonts w:cs="Times New Roman"/>
          <w:i/>
          <w:sz w:val="24"/>
          <w:szCs w:val="26"/>
          <w:lang w:val="vi-VN"/>
        </w:rPr>
        <w:t>: Danh  mục  này gồm tất cả các học phần đang và sẽ được giảng dạy./.</w:t>
      </w:r>
    </w:p>
    <w:p w14:paraId="5F20B0DD" w14:textId="681E24F0" w:rsidR="00E708E7" w:rsidRPr="00D84783" w:rsidRDefault="00E708E7" w:rsidP="00BF0839">
      <w:pPr>
        <w:tabs>
          <w:tab w:val="left" w:pos="1935"/>
        </w:tabs>
        <w:spacing w:after="120"/>
        <w:rPr>
          <w:rFonts w:eastAsia="Calibri" w:cs="Times New Roman"/>
          <w:szCs w:val="26"/>
          <w:lang w:val="nb-NO"/>
        </w:rPr>
      </w:pPr>
    </w:p>
    <w:sectPr w:rsidR="00E708E7" w:rsidRPr="00D84783" w:rsidSect="00BF0839">
      <w:headerReference w:type="first" r:id="rId8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578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BA5D1F">
      <w:rPr>
        <w:noProof/>
        <w:sz w:val="26"/>
        <w:szCs w:val="26"/>
      </w:rPr>
      <w:t>35</w:t>
    </w:r>
    <w:r w:rsidRPr="006A203F">
      <w:rPr>
        <w:noProof/>
        <w:sz w:val="26"/>
        <w:szCs w:val="26"/>
      </w:rPr>
      <w:fldChar w:fldCharType="end"/>
    </w:r>
  </w:p>
  <w:p w14:paraId="44D6C678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BF0839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5</cp:revision>
  <cp:lastPrinted>2023-01-09T02:46:00Z</cp:lastPrinted>
  <dcterms:created xsi:type="dcterms:W3CDTF">2023-02-01T08:12:00Z</dcterms:created>
  <dcterms:modified xsi:type="dcterms:W3CDTF">2023-02-09T07:43:00Z</dcterms:modified>
</cp:coreProperties>
</file>