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95" w:rsidRDefault="00B137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788353</wp:posOffset>
                </wp:positionH>
                <wp:positionV relativeFrom="paragraph">
                  <wp:posOffset>-200025</wp:posOffset>
                </wp:positionV>
                <wp:extent cx="18649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6C40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-15.75pt" to="208.9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9+1AEAAA0EAAAOAAAAZHJzL2Uyb0RvYy54bWysU01vGyEQvVfqf0Dc67WjNEpWXufgKL1U&#10;rdW0vRN28CIBgwbqj3/fgbXXUVupapULYmDem3mPYXl/8E7sgJLF0MnFbC4FBI29DdtOfvv6+O5W&#10;ipRV6JXDAJ08QpL3q7dvlvvYwhUO6HogwSQhtfvYySHn2DZN0gN4lWYYIfClQfIqc0jbpie1Z3bv&#10;mqv5/KbZI/WRUENKfPowXspV5TcGdP5sTIIsXCe5t1xXqutzWZvVUrVbUnGw+tSG+o8uvLKBi05U&#10;Dyor8YPsb1TeasKEJs80+gaNsRqqBlazmP+i5mlQEaoWNifFyab0erT6025Dwvb8dlIE5fmJnjIp&#10;ux2yWGMIbCCSWBSf9jG1nL4OGzpFKW6oiD4Y8sI4G78XmnLCwsShunycXIZDFpoPF7c313d376XQ&#10;57tmpCjASCl/APSibDrpbCgGqFbtPqbMZTn1nFKOXShrQmf7R+tcDcrowNqR2Cl+9HyozTPuRRZH&#10;BdkUSaOIustHByPrFzBsSmm2Vq/jeOFUWkPIZ14XOLvADHcwAed/B57yCxTqqP4LeELUyhjyBPY2&#10;IP2p+sUKM+afHRh1FwuesT/W563W8MxVx0//owz1y7jCL7949RMAAP//AwBQSwMEFAAGAAgAAAAh&#10;AAXrPyvgAAAACwEAAA8AAABkcnMvZG93bnJldi54bWxMj8FOwzAMhu9IvENkJG5b2jJglKYTQuKA&#10;NI2x7QC3rDFtoXFKkm7l7TESEhx/+9Pvz8VitJ04oA+tIwXpNAGBVDnTUq1gt32YzEGEqMnozhEq&#10;+MIAi/L0pNC5cUd6xsMm1oJLKORaQRNjn0sZqgatDlPXI/HuzXmrI0dfS+P1kcttJ7MkuZJWt8QX&#10;Gt3jfYPVx2awCl7Sx8911b+vt0/V8tUv42qFcVDq/Gy8uwURcYx/MPzoszqU7LR3A5kgOs7ZLGNU&#10;weQivQTBxCy9vgGx/53IspD/fyi/AQAA//8DAFBLAQItABQABgAIAAAAIQC2gziS/gAAAOEBAAAT&#10;AAAAAAAAAAAAAAAAAAAAAABbQ29udGVudF9UeXBlc10ueG1sUEsBAi0AFAAGAAgAAAAhADj9If/W&#10;AAAAlAEAAAsAAAAAAAAAAAAAAAAALwEAAF9yZWxzLy5yZWxzUEsBAi0AFAAGAAgAAAAhAP15L37U&#10;AQAADQQAAA4AAAAAAAAAAAAAAAAALgIAAGRycy9lMm9Eb2MueG1sUEsBAi0AFAAGAAgAAAAhAAXr&#10;PyvgAAAACw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D61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AD53" wp14:editId="4E6F4828">
                <wp:simplePos x="0" y="0"/>
                <wp:positionH relativeFrom="margin">
                  <wp:posOffset>-771525</wp:posOffset>
                </wp:positionH>
                <wp:positionV relativeFrom="paragraph">
                  <wp:posOffset>-818515</wp:posOffset>
                </wp:positionV>
                <wp:extent cx="4940135" cy="7343775"/>
                <wp:effectExtent l="0" t="0" r="133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135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5E3" w:rsidRPr="00586CCB" w:rsidRDefault="001F2761" w:rsidP="00DC75E3">
                            <w:pPr>
                              <w:spacing w:after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BM24</w:t>
                            </w:r>
                            <w:r w:rsidR="00DC75E3" w:rsidRPr="00586CCB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DKDT</w:t>
                            </w:r>
                            <w:r w:rsidR="00DC75E3" w:rsidRPr="00586CCB">
                              <w:rPr>
                                <w:sz w:val="22"/>
                              </w:rPr>
                              <w:t>/TT.TH-NN</w:t>
                            </w:r>
                          </w:p>
                          <w:p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:rsidR="00DC75E3" w:rsidRPr="00BB40FE" w:rsidRDefault="00DC75E3" w:rsidP="00DC75E3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:rsidR="00DC75E3" w:rsidRPr="0018591D" w:rsidRDefault="00DC75E3" w:rsidP="00DC75E3">
                            <w:pPr>
                              <w:rPr>
                                <w:sz w:val="4"/>
                              </w:rPr>
                            </w:pPr>
                          </w:p>
                          <w:p w:rsidR="001F2761" w:rsidRDefault="001F2761" w:rsidP="004F1037">
                            <w:pPr>
                              <w:spacing w:after="0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1F2761">
                              <w:rPr>
                                <w:b/>
                                <w:szCs w:val="28"/>
                              </w:rPr>
                              <w:t>PHIẾU ĐĂNG KÝ SÁT HẠCH</w:t>
                            </w:r>
                            <w:r w:rsidRPr="001F2761">
                              <w:rPr>
                                <w:b/>
                                <w:szCs w:val="28"/>
                              </w:rPr>
                              <w:br/>
                              <w:t>CHỨNG CHỈ TIN HỌC</w:t>
                            </w:r>
                          </w:p>
                          <w:p w:rsidR="004F1037" w:rsidRDefault="004F1037" w:rsidP="004F1037">
                            <w:pPr>
                              <w:spacing w:after="0"/>
                              <w:jc w:val="right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F1037">
                              <w:rPr>
                                <w:i/>
                                <w:sz w:val="24"/>
                                <w:szCs w:val="24"/>
                              </w:rPr>
                              <w:t>Kỳ thi ngày……tháng……năm 2022</w:t>
                            </w:r>
                          </w:p>
                          <w:p w:rsidR="001F2761" w:rsidRPr="001F2761" w:rsidRDefault="007720F8" w:rsidP="004F1037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720F8">
                              <w:rPr>
                                <w:b/>
                                <w:szCs w:val="26"/>
                              </w:rPr>
                              <w:t>K</w:t>
                            </w:r>
                            <w:r w:rsidR="001F2761" w:rsidRPr="001F2761">
                              <w:rPr>
                                <w:b/>
                                <w:sz w:val="26"/>
                                <w:szCs w:val="26"/>
                              </w:rPr>
                              <w:t>ính gửi :</w:t>
                            </w:r>
                            <w:r w:rsidR="001F2761" w:rsidRPr="001F276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F2761" w:rsidRPr="001F2761">
                              <w:rPr>
                                <w:b/>
                                <w:sz w:val="26"/>
                                <w:szCs w:val="26"/>
                              </w:rPr>
                              <w:t>Trung Tâm Tin Học – Ngoại ngữ UEF</w:t>
                            </w:r>
                          </w:p>
                          <w:p w:rsidR="001F2761" w:rsidRPr="001F2761" w:rsidRDefault="001F2761" w:rsidP="001F2761">
                            <w:pPr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>Căn cứ các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thông.</w:t>
                            </w:r>
                          </w:p>
                          <w:p w:rsidR="001F2761" w:rsidRPr="001F2761" w:rsidRDefault="001F2761" w:rsidP="004F1037">
                            <w:pPr>
                              <w:tabs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sz w:val="22"/>
                                <w:lang w:val="fr-FR"/>
                              </w:rPr>
                            </w:pP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Tên tôi là 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(1)</w:t>
                            </w:r>
                          </w:p>
                          <w:p w:rsidR="001F2761" w:rsidRPr="001F2761" w:rsidRDefault="001F2761" w:rsidP="004F1037">
                            <w:pPr>
                              <w:tabs>
                                <w:tab w:val="left" w:leader="dot" w:pos="3261"/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sz w:val="22"/>
                                <w:lang w:val="fr-FR"/>
                              </w:rPr>
                            </w:pP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Ngày sinh 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(2)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 Nơi sinh 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(3)</w:t>
                            </w:r>
                          </w:p>
                          <w:p w:rsidR="001F2761" w:rsidRPr="001F2761" w:rsidRDefault="001F2761" w:rsidP="004F1037">
                            <w:pPr>
                              <w:tabs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Số CMND </w:t>
                            </w:r>
                            <w:r w:rsidRPr="001F2761">
                              <w:rPr>
                                <w:sz w:val="22"/>
                              </w:rPr>
                              <w:t>(</w:t>
                            </w:r>
                            <w:r w:rsidRPr="001F2761">
                              <w:rPr>
                                <w:i/>
                                <w:sz w:val="22"/>
                              </w:rPr>
                              <w:t>hoặc CCCD/Passport</w:t>
                            </w:r>
                            <w:r w:rsidRPr="001F2761">
                              <w:rPr>
                                <w:sz w:val="22"/>
                              </w:rPr>
                              <w:t xml:space="preserve">) : </w:t>
                            </w:r>
                            <w:bookmarkStart w:id="0" w:name="_GoBack"/>
                            <w:bookmarkEnd w:id="0"/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(4)</w:t>
                            </w:r>
                          </w:p>
                          <w:p w:rsidR="001F2761" w:rsidRPr="001F2761" w:rsidRDefault="001F2761" w:rsidP="004F1037">
                            <w:pPr>
                              <w:tabs>
                                <w:tab w:val="left" w:leader="dot" w:pos="3261"/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 xml:space="preserve">Ngày cấp :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</w:rPr>
                              <w:t>(5)</w:t>
                            </w:r>
                            <w:r w:rsidRPr="001F2761">
                              <w:rPr>
                                <w:sz w:val="22"/>
                              </w:rPr>
                              <w:t xml:space="preserve"> Nơi cấp :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</w:rPr>
                              <w:t>(6)</w:t>
                            </w:r>
                          </w:p>
                          <w:p w:rsidR="001F2761" w:rsidRDefault="001F2761" w:rsidP="004F1037">
                            <w:pPr>
                              <w:tabs>
                                <w:tab w:val="left" w:leader="dot" w:pos="3261"/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>Điện thoại :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(7)</w:t>
                            </w:r>
                            <w:r w:rsidRPr="001F2761">
                              <w:rPr>
                                <w:sz w:val="22"/>
                              </w:rPr>
                              <w:t xml:space="preserve"> Mã số SV UEF :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(8)</w:t>
                            </w:r>
                          </w:p>
                          <w:p w:rsidR="007720F8" w:rsidRPr="007720F8" w:rsidRDefault="00F63F31" w:rsidP="004F1037">
                            <w:pPr>
                              <w:tabs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 UEF: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7720F8" w:rsidRPr="007720F8">
                              <w:rPr>
                                <w:b/>
                                <w:sz w:val="22"/>
                              </w:rPr>
                              <w:t>(9)</w:t>
                            </w:r>
                          </w:p>
                          <w:p w:rsidR="007720F8" w:rsidRDefault="007720F8" w:rsidP="004F1037">
                            <w:pPr>
                              <w:tabs>
                                <w:tab w:val="left" w:leader="dot" w:pos="3261"/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lang w:val="fr-FR"/>
                              </w:rPr>
                              <w:t>Dân tộc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 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10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fr-FR"/>
                              </w:rPr>
                              <w:t>Giới tính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 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11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7720F8" w:rsidRDefault="007720F8" w:rsidP="004F1037">
                            <w:pPr>
                              <w:tabs>
                                <w:tab w:val="left" w:leader="dot" w:pos="3261"/>
                                <w:tab w:val="right" w:leader="dot" w:pos="7470"/>
                              </w:tabs>
                              <w:spacing w:after="0" w:line="348" w:lineRule="auto"/>
                              <w:contextualSpacing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sz w:val="22"/>
                                <w:lang w:val="fr-FR"/>
                              </w:rPr>
                              <w:t>Ngày đóng học phí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 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12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fr-FR"/>
                              </w:rPr>
                              <w:t>Hình thức/Ngân hàng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 xml:space="preserve"> : </w:t>
                            </w:r>
                            <w:r w:rsidRPr="001F2761">
                              <w:rPr>
                                <w:sz w:val="22"/>
                                <w:lang w:val="fr-FR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</w:t>
                            </w:r>
                            <w:r>
                              <w:rPr>
                                <w:b/>
                                <w:sz w:val="22"/>
                                <w:lang w:val="fr-FR"/>
                              </w:rPr>
                              <w:t>13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4F0DF2" w:rsidRDefault="001F2761" w:rsidP="001F2761">
                            <w:pPr>
                              <w:tabs>
                                <w:tab w:val="left" w:pos="1985"/>
                                <w:tab w:val="right" w:pos="7470"/>
                              </w:tabs>
                              <w:spacing w:after="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 xml:space="preserve">Tôi đăng ký dự thi :     □ Ứng dụng CNTT </w:t>
                            </w:r>
                            <w:r w:rsidR="00F63F31">
                              <w:rPr>
                                <w:sz w:val="22"/>
                              </w:rPr>
                              <w:t>cơ bản</w:t>
                            </w:r>
                            <w:r w:rsidR="0058253A">
                              <w:rPr>
                                <w:sz w:val="22"/>
                              </w:rPr>
                              <w:t xml:space="preserve"> khóa ………….</w:t>
                            </w:r>
                            <w:r w:rsidR="004F0DF2">
                              <w:rPr>
                                <w:sz w:val="22"/>
                              </w:rPr>
                              <w:t xml:space="preserve">                       (14)</w:t>
                            </w:r>
                          </w:p>
                          <w:p w:rsidR="001F2761" w:rsidRPr="001F2761" w:rsidRDefault="001F2761" w:rsidP="001F2761">
                            <w:pPr>
                              <w:tabs>
                                <w:tab w:val="left" w:pos="1985"/>
                                <w:tab w:val="right" w:pos="7470"/>
                              </w:tabs>
                              <w:spacing w:after="0" w:line="36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="004F0DF2" w:rsidRPr="001F2761">
                              <w:rPr>
                                <w:sz w:val="22"/>
                              </w:rPr>
                              <w:t xml:space="preserve">□ Ứng dụng CNTT </w:t>
                            </w:r>
                            <w:r w:rsidR="004F0DF2">
                              <w:rPr>
                                <w:sz w:val="22"/>
                              </w:rPr>
                              <w:t>nâng cao khóa ………….                   (15)</w:t>
                            </w:r>
                          </w:p>
                          <w:p w:rsidR="001F2761" w:rsidRPr="001F2761" w:rsidRDefault="001F2761" w:rsidP="004F0DF2">
                            <w:pPr>
                              <w:tabs>
                                <w:tab w:val="right" w:leader="dot" w:pos="7938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 xml:space="preserve">Tên môn hoặc mô-đun dự thi :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(1</w:t>
                            </w:r>
                            <w:r w:rsidR="004F0DF2">
                              <w:rPr>
                                <w:b/>
                                <w:sz w:val="22"/>
                                <w:lang w:val="fr-FR"/>
                              </w:rPr>
                              <w:t>6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1F2761" w:rsidRPr="001F2761" w:rsidRDefault="001F2761" w:rsidP="004F0DF2">
                            <w:pPr>
                              <w:tabs>
                                <w:tab w:val="right" w:leader="dot" w:pos="7938"/>
                              </w:tabs>
                              <w:spacing w:after="0" w:line="24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i/>
                                <w:sz w:val="22"/>
                              </w:rPr>
                              <w:t>Nếu thi lại, ghi rõ kết quả ngày thi :</w:t>
                            </w:r>
                            <w:r w:rsidRPr="001F2761">
                              <w:rPr>
                                <w:sz w:val="22"/>
                              </w:rPr>
                              <w:t xml:space="preserve">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</w:t>
                            </w:r>
                            <w:r w:rsidR="004F0DF2">
                              <w:rPr>
                                <w:b/>
                                <w:sz w:val="22"/>
                                <w:lang w:val="fr-FR"/>
                              </w:rPr>
                              <w:t>17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1F2761" w:rsidRPr="001F2761" w:rsidRDefault="001F2761" w:rsidP="004F0DF2">
                            <w:pPr>
                              <w:tabs>
                                <w:tab w:val="right" w:pos="5954"/>
                                <w:tab w:val="right" w:leader="dot" w:pos="7938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sz w:val="22"/>
                                <w:lang w:val="fr-FR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ab/>
                              <w:t xml:space="preserve">Điểm lý thuyết   :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(1</w:t>
                            </w:r>
                            <w:r w:rsidR="004F0DF2">
                              <w:rPr>
                                <w:b/>
                                <w:sz w:val="22"/>
                                <w:lang w:val="fr-FR"/>
                              </w:rPr>
                              <w:t>8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1F2761" w:rsidRPr="001F2761" w:rsidRDefault="001F2761" w:rsidP="004F0DF2">
                            <w:pPr>
                              <w:tabs>
                                <w:tab w:val="right" w:pos="5954"/>
                                <w:tab w:val="right" w:leader="dot" w:pos="7938"/>
                              </w:tabs>
                              <w:spacing w:after="0" w:line="240" w:lineRule="auto"/>
                              <w:contextualSpacing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ab/>
                              <w:t xml:space="preserve">Điểm thực hành : </w:t>
                            </w:r>
                            <w:r w:rsidRPr="001F2761">
                              <w:rPr>
                                <w:sz w:val="22"/>
                              </w:rPr>
                              <w:tab/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(1</w:t>
                            </w:r>
                            <w:r w:rsidR="004F0DF2">
                              <w:rPr>
                                <w:b/>
                                <w:sz w:val="22"/>
                                <w:lang w:val="fr-FR"/>
                              </w:rPr>
                              <w:t>9</w:t>
                            </w:r>
                            <w:r w:rsidRPr="001F2761">
                              <w:rPr>
                                <w:b/>
                                <w:sz w:val="22"/>
                                <w:lang w:val="fr-FR"/>
                              </w:rPr>
                              <w:t>)</w:t>
                            </w:r>
                          </w:p>
                          <w:p w:rsidR="001F2761" w:rsidRPr="001F2761" w:rsidRDefault="001F2761" w:rsidP="001F2761">
                            <w:pPr>
                              <w:tabs>
                                <w:tab w:val="right" w:leader="dot" w:pos="7230"/>
                              </w:tabs>
                              <w:spacing w:after="0" w:line="360" w:lineRule="auto"/>
                              <w:contextualSpacing/>
                              <w:rPr>
                                <w:b/>
                                <w:sz w:val="22"/>
                              </w:rPr>
                            </w:pPr>
                            <w:r w:rsidRPr="001F2761">
                              <w:rPr>
                                <w:b/>
                                <w:sz w:val="22"/>
                              </w:rPr>
                              <w:t>Tại Hội đồng thi : ĐẠI HỌC KINH TẾ - TÀI CHÍNH TP.HCM.</w:t>
                            </w:r>
                          </w:p>
                          <w:p w:rsidR="001F2761" w:rsidRPr="00D45847" w:rsidRDefault="001F2761" w:rsidP="001F2761">
                            <w:pPr>
                              <w:spacing w:after="0" w:line="36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1F2761">
                              <w:rPr>
                                <w:sz w:val="22"/>
                              </w:rPr>
                              <w:t>Tôi cam kết thực hiện đúng các quy định về tổ chức thi và cấp Chứng chỉ Tin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học</w:t>
                            </w:r>
                            <w:r w:rsidRPr="00D4584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2761" w:rsidRPr="001F2761" w:rsidRDefault="001F2761" w:rsidP="001F2761">
                            <w:pPr>
                              <w:tabs>
                                <w:tab w:val="center" w:pos="5812"/>
                              </w:tabs>
                              <w:spacing w:after="0" w:line="240" w:lineRule="auto"/>
                              <w:contextualSpacing/>
                              <w:rPr>
                                <w:i/>
                                <w:iCs/>
                                <w:spacing w:val="-60"/>
                                <w:sz w:val="22"/>
                              </w:rPr>
                            </w:pPr>
                            <w:r w:rsidRPr="00D4584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F2761">
                              <w:rPr>
                                <w:i/>
                                <w:iCs/>
                                <w:sz w:val="22"/>
                              </w:rPr>
                              <w:t>TP.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</w:t>
                            </w:r>
                            <w:r w:rsidRPr="001F2761">
                              <w:rPr>
                                <w:i/>
                                <w:iCs/>
                                <w:sz w:val="22"/>
                              </w:rPr>
                              <w:t xml:space="preserve">Hồ Chí Minh, ngày </w:t>
                            </w:r>
                            <w:r w:rsidRPr="001F2761">
                              <w:rPr>
                                <w:i/>
                                <w:iCs/>
                                <w:spacing w:val="-40"/>
                                <w:sz w:val="22"/>
                              </w:rPr>
                              <w:t xml:space="preserve">…… </w:t>
                            </w:r>
                            <w:r w:rsidRPr="001F2761">
                              <w:rPr>
                                <w:i/>
                                <w:iCs/>
                                <w:sz w:val="22"/>
                              </w:rPr>
                              <w:t xml:space="preserve"> tháng </w:t>
                            </w:r>
                            <w:r w:rsidRPr="001F2761">
                              <w:rPr>
                                <w:i/>
                                <w:iCs/>
                                <w:spacing w:val="-40"/>
                                <w:sz w:val="22"/>
                              </w:rPr>
                              <w:t>……</w:t>
                            </w:r>
                            <w:r w:rsidRPr="001F2761">
                              <w:rPr>
                                <w:i/>
                                <w:iCs/>
                                <w:sz w:val="22"/>
                              </w:rPr>
                              <w:t xml:space="preserve">  năm 20…..</w:t>
                            </w:r>
                          </w:p>
                          <w:p w:rsidR="001F2761" w:rsidRPr="001F2761" w:rsidRDefault="001F2761" w:rsidP="001F2761">
                            <w:pPr>
                              <w:tabs>
                                <w:tab w:val="center" w:pos="5812"/>
                              </w:tabs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1F2761">
                              <w:rPr>
                                <w:b/>
                                <w:sz w:val="22"/>
                              </w:rPr>
                              <w:tab/>
                              <w:t xml:space="preserve">Người đăng ký </w:t>
                            </w:r>
                          </w:p>
                          <w:p w:rsidR="001F2761" w:rsidRPr="001F2761" w:rsidRDefault="001F2761" w:rsidP="001F2761">
                            <w:pPr>
                              <w:tabs>
                                <w:tab w:val="center" w:pos="5812"/>
                              </w:tabs>
                              <w:spacing w:after="60"/>
                              <w:rPr>
                                <w:sz w:val="22"/>
                              </w:rPr>
                            </w:pPr>
                            <w:r w:rsidRPr="001F276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A6160" w:rsidRPr="00614E53">
                              <w:rPr>
                                <w:color w:val="FF0000"/>
                                <w:sz w:val="22"/>
                              </w:rPr>
                              <w:t xml:space="preserve">Học viên </w:t>
                            </w:r>
                            <w:r w:rsidR="00BD17F4">
                              <w:rPr>
                                <w:color w:val="FF0000"/>
                                <w:sz w:val="22"/>
                              </w:rPr>
                              <w:t>ghi họ</w:t>
                            </w:r>
                            <w:r w:rsidR="00F50FE0">
                              <w:rPr>
                                <w:color w:val="FF0000"/>
                                <w:sz w:val="22"/>
                              </w:rPr>
                              <w:t xml:space="preserve"> tên </w:t>
                            </w:r>
                            <w:r w:rsidR="00CA6160" w:rsidRPr="00614E53">
                              <w:rPr>
                                <w:color w:val="FF0000"/>
                                <w:sz w:val="22"/>
                              </w:rPr>
                              <w:t>tại đây</w:t>
                            </w:r>
                          </w:p>
                          <w:p w:rsidR="004F1037" w:rsidRDefault="004F1037" w:rsidP="001F27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4F1037" w:rsidRPr="004F1037" w:rsidRDefault="004F1037" w:rsidP="001F27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F1037">
                              <w:rPr>
                                <w:b/>
                                <w:color w:val="000000" w:themeColor="text1"/>
                                <w:sz w:val="22"/>
                                <w:highlight w:val="yellow"/>
                              </w:rPr>
                              <w:t>Lưu ý:</w:t>
                            </w:r>
                          </w:p>
                          <w:p w:rsidR="001F2761" w:rsidRPr="004F1037" w:rsidRDefault="00F879B6" w:rsidP="001F27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4F1037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Mục: </w:t>
                            </w:r>
                            <w:r w:rsidR="004F0DF2" w:rsidRPr="004F1037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16, 17, 18, 19</w:t>
                            </w:r>
                            <w:r w:rsidRPr="004F1037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 thí sinh không điền thông tin</w:t>
                            </w:r>
                          </w:p>
                          <w:p w:rsidR="00ED6195" w:rsidRPr="009C43EA" w:rsidRDefault="007720F8" w:rsidP="001F2761">
                            <w:pPr>
                              <w:spacing w:after="0" w:line="240" w:lineRule="auto"/>
                              <w:contextualSpacing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Điều kiện thi cấp chứng chỉ ứng dụng CNTT nâng cao: thí sinh đã có chứng chỉ ứng dụng CNTT cơ bản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DAD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0.75pt;margin-top:-64.45pt;width:389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kgkQIAALMFAAAOAAAAZHJzL2Uyb0RvYy54bWysVNtuGyEQfa/Uf0C8N+tr3FhZR26iVJWi&#10;JGpS5RmzYKMCQwF71/36Duz6ktQvqfqyC8zhMHPmcnnVGE02wgcFtqT9sx4lwnKolF2W9Mfz7afP&#10;lITIbMU0WFHSrQj0avbxw2XtpmIAK9CV8ARJbJjWrqSrGN20KAJfCcPCGThh0SjBGxZx65dF5VmN&#10;7EYXg17vvKjBV84DFyHg6U1rpLPML6Xg8UHKICLRJUXfYv76/F2kbzG7ZNOlZ26leOcG+wcvDFMW&#10;H91T3bDIyNqrv6iM4h4CyHjGwRQgpeIix4DR9HtvonlaMSdyLChOcHuZwv+j5febR09UVdIhJZYZ&#10;TNGzaCL5Ag0ZJnVqF6YIenIIiw0eY5Z35wEPU9CN9Cb9MRyCdtR5u9c2kXE8HF2Mev3hmBKOtslw&#10;NJxMxomnOFx3PsSvAgxJi5J6TF7WlG3uQmyhO0h6LYBW1a3SOm9SwYhr7cmGYap1zE4i+SuUtqQu&#10;6flw3MvEr2y55A4Mi+UJBuTTNj0ncml1biWJWinyKm61SBhtvwuJ0mZFTvjIOBd272dGJ5TEiN5z&#10;scMfvHrP5TYOvJFfBhv3l42y4FuVXktb/dwJI1s85vAo7rSMzaLpSmcB1RYrx0PbecHxW4XZvWMh&#10;PjKPrYbFguMjPuBHasDsQLeiZAX+96nzhMcOQCslNbZuScOvNfOCEv3NYm9c9Eej1Ot5MxpPBrjx&#10;x5bFscWuzTVgyfRxUDmelwkf9W4pPZgXnDLz9CqamOX4dknjbnkd24GCU4qL+TyDsLsdi3f2yfFE&#10;neRNtfvcvDDvugKP2Bv3sGtyNn1T5y023bQwX0eQKjdBErhVtRMeJ0Nuo26KpdFzvM+ow6yd/QEA&#10;AP//AwBQSwMEFAAGAAgAAAAhAGDD5VDiAAAADgEAAA8AAABkcnMvZG93bnJldi54bWxMj01Lw0AQ&#10;hu+C/2EZwVu7SWzTGLMpQRHBCmLrxds2OybB7GzIbtv03zt60dt8PLzzTLGebC+OOPrOkYJ4HoFA&#10;qp3pqFHwvnucZSB80GR07wgVnNHDury8KHRu3Ine8LgNjeAQ8rlW0IYw5FL6ukWr/dwNSLz7dKPV&#10;gduxkWbUJw63vUyiKJVWd8QXWj3gfYv11/ZgFTwvPvTDTdjgOdD0WlVP2bDwL0pdX03VHYiAU/iD&#10;4Uef1aFkp707kPGiVzCLk3jJ7G+V3YJgJl2mPNozHCWrFGRZyP9vlN8AAAD//wMAUEsBAi0AFAAG&#10;AAgAAAAhALaDOJL+AAAA4QEAABMAAAAAAAAAAAAAAAAAAAAAAFtDb250ZW50X1R5cGVzXS54bWxQ&#10;SwECLQAUAAYACAAAACEAOP0h/9YAAACUAQAACwAAAAAAAAAAAAAAAAAvAQAAX3JlbHMvLnJlbHNQ&#10;SwECLQAUAAYACAAAACEAt9gJIJECAACzBQAADgAAAAAAAAAAAAAAAAAuAgAAZHJzL2Uyb0RvYy54&#10;bWxQSwECLQAUAAYACAAAACEAYMPlUOIAAAAOAQAADwAAAAAAAAAAAAAAAADrBAAAZHJzL2Rvd25y&#10;ZXYueG1sUEsFBgAAAAAEAAQA8wAAAPoFAAAAAA==&#10;" fillcolor="white [3201]" strokecolor="white [3212]" strokeweight=".5pt">
                <v:textbox>
                  <w:txbxContent>
                    <w:p w:rsidR="00DC75E3" w:rsidRPr="00586CCB" w:rsidRDefault="001F2761" w:rsidP="00DC75E3">
                      <w:pPr>
                        <w:spacing w:after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BM24</w:t>
                      </w:r>
                      <w:r w:rsidR="00DC75E3" w:rsidRPr="00586CCB">
                        <w:rPr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DKDT</w:t>
                      </w:r>
                      <w:r w:rsidR="00DC75E3" w:rsidRPr="00586CCB">
                        <w:rPr>
                          <w:sz w:val="22"/>
                        </w:rPr>
                        <w:t>/TT.TH-NN</w:t>
                      </w:r>
                    </w:p>
                    <w:p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:rsidR="00DC75E3" w:rsidRPr="00BB40FE" w:rsidRDefault="00DC75E3" w:rsidP="00DC75E3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:rsidR="00DC75E3" w:rsidRPr="0018591D" w:rsidRDefault="00DC75E3" w:rsidP="00DC75E3">
                      <w:pPr>
                        <w:rPr>
                          <w:sz w:val="4"/>
                        </w:rPr>
                      </w:pPr>
                    </w:p>
                    <w:p w:rsidR="001F2761" w:rsidRDefault="001F2761" w:rsidP="004F1037">
                      <w:pPr>
                        <w:spacing w:after="0"/>
                        <w:jc w:val="center"/>
                        <w:rPr>
                          <w:b/>
                          <w:szCs w:val="28"/>
                        </w:rPr>
                      </w:pPr>
                      <w:r w:rsidRPr="001F2761">
                        <w:rPr>
                          <w:b/>
                          <w:szCs w:val="28"/>
                        </w:rPr>
                        <w:t>PHIẾU ĐĂNG KÝ SÁT HẠCH</w:t>
                      </w:r>
                      <w:r w:rsidRPr="001F2761">
                        <w:rPr>
                          <w:b/>
                          <w:szCs w:val="28"/>
                        </w:rPr>
                        <w:br/>
                        <w:t>CHỨNG CHỈ TIN HỌC</w:t>
                      </w:r>
                    </w:p>
                    <w:p w:rsidR="004F1037" w:rsidRDefault="004F1037" w:rsidP="004F1037">
                      <w:pPr>
                        <w:spacing w:after="0"/>
                        <w:jc w:val="right"/>
                        <w:rPr>
                          <w:i/>
                          <w:sz w:val="24"/>
                          <w:szCs w:val="24"/>
                        </w:rPr>
                      </w:pPr>
                      <w:r w:rsidRPr="004F1037">
                        <w:rPr>
                          <w:i/>
                          <w:sz w:val="24"/>
                          <w:szCs w:val="24"/>
                        </w:rPr>
                        <w:t>Kỳ thi ngày……tháng……năm 2022</w:t>
                      </w:r>
                    </w:p>
                    <w:p w:rsidR="001F2761" w:rsidRPr="001F2761" w:rsidRDefault="007720F8" w:rsidP="004F1037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720F8">
                        <w:rPr>
                          <w:b/>
                          <w:szCs w:val="26"/>
                        </w:rPr>
                        <w:t>K</w:t>
                      </w:r>
                      <w:r w:rsidR="001F2761" w:rsidRPr="001F2761">
                        <w:rPr>
                          <w:b/>
                          <w:sz w:val="26"/>
                          <w:szCs w:val="26"/>
                        </w:rPr>
                        <w:t>ính gửi :</w:t>
                      </w:r>
                      <w:r w:rsidR="001F2761" w:rsidRPr="001F276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1F2761" w:rsidRPr="001F2761">
                        <w:rPr>
                          <w:b/>
                          <w:sz w:val="26"/>
                          <w:szCs w:val="26"/>
                        </w:rPr>
                        <w:t>Trung Tâm Tin Học – Ngoại ngữ UEF</w:t>
                      </w:r>
                    </w:p>
                    <w:p w:rsidR="001F2761" w:rsidRPr="001F2761" w:rsidRDefault="001F2761" w:rsidP="001F2761">
                      <w:pPr>
                        <w:rPr>
                          <w:i/>
                          <w:iCs/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>Căn cứ các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thông.</w:t>
                      </w:r>
                    </w:p>
                    <w:p w:rsidR="001F2761" w:rsidRPr="001F2761" w:rsidRDefault="001F2761" w:rsidP="004F1037">
                      <w:pPr>
                        <w:tabs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sz w:val="22"/>
                          <w:lang w:val="fr-FR"/>
                        </w:rPr>
                      </w:pPr>
                      <w:r w:rsidRPr="001F2761">
                        <w:rPr>
                          <w:sz w:val="22"/>
                          <w:lang w:val="fr-FR"/>
                        </w:rPr>
                        <w:t xml:space="preserve">Tên tôi là 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(1)</w:t>
                      </w:r>
                    </w:p>
                    <w:p w:rsidR="001F2761" w:rsidRPr="001F2761" w:rsidRDefault="001F2761" w:rsidP="004F1037">
                      <w:pPr>
                        <w:tabs>
                          <w:tab w:val="left" w:leader="dot" w:pos="3261"/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sz w:val="22"/>
                          <w:lang w:val="fr-FR"/>
                        </w:rPr>
                      </w:pPr>
                      <w:r w:rsidRPr="001F2761">
                        <w:rPr>
                          <w:sz w:val="22"/>
                          <w:lang w:val="fr-FR"/>
                        </w:rPr>
                        <w:t xml:space="preserve">Ngày sinh 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(2)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 Nơi sinh 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(3)</w:t>
                      </w:r>
                    </w:p>
                    <w:p w:rsidR="001F2761" w:rsidRPr="001F2761" w:rsidRDefault="001F2761" w:rsidP="004F1037">
                      <w:pPr>
                        <w:tabs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sz w:val="22"/>
                          <w:lang w:val="fr-FR"/>
                        </w:rPr>
                        <w:t xml:space="preserve">Số CMND </w:t>
                      </w:r>
                      <w:r w:rsidRPr="001F2761">
                        <w:rPr>
                          <w:sz w:val="22"/>
                        </w:rPr>
                        <w:t>(</w:t>
                      </w:r>
                      <w:r w:rsidRPr="001F2761">
                        <w:rPr>
                          <w:i/>
                          <w:sz w:val="22"/>
                        </w:rPr>
                        <w:t>hoặc CCCD/Passport</w:t>
                      </w:r>
                      <w:r w:rsidRPr="001F2761">
                        <w:rPr>
                          <w:sz w:val="22"/>
                        </w:rPr>
                        <w:t xml:space="preserve">) : </w:t>
                      </w:r>
                      <w:bookmarkStart w:id="1" w:name="_GoBack"/>
                      <w:bookmarkEnd w:id="1"/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(4)</w:t>
                      </w:r>
                    </w:p>
                    <w:p w:rsidR="001F2761" w:rsidRPr="001F2761" w:rsidRDefault="001F2761" w:rsidP="004F1037">
                      <w:pPr>
                        <w:tabs>
                          <w:tab w:val="left" w:leader="dot" w:pos="3261"/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 xml:space="preserve">Ngày cấp :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</w:rPr>
                        <w:t>(5)</w:t>
                      </w:r>
                      <w:r w:rsidRPr="001F2761">
                        <w:rPr>
                          <w:sz w:val="22"/>
                        </w:rPr>
                        <w:t xml:space="preserve"> Nơi cấp :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</w:rPr>
                        <w:t>(6)</w:t>
                      </w:r>
                    </w:p>
                    <w:p w:rsidR="001F2761" w:rsidRDefault="001F2761" w:rsidP="004F1037">
                      <w:pPr>
                        <w:tabs>
                          <w:tab w:val="left" w:leader="dot" w:pos="3261"/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b/>
                          <w:sz w:val="22"/>
                          <w:lang w:val="fr-FR"/>
                        </w:rPr>
                      </w:pPr>
                      <w:r w:rsidRPr="001F2761">
                        <w:rPr>
                          <w:sz w:val="22"/>
                        </w:rPr>
                        <w:t>Điện thoại :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(7)</w:t>
                      </w:r>
                      <w:r w:rsidRPr="001F2761">
                        <w:rPr>
                          <w:sz w:val="22"/>
                        </w:rPr>
                        <w:t xml:space="preserve"> Mã số SV UEF :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(8)</w:t>
                      </w:r>
                    </w:p>
                    <w:p w:rsidR="007720F8" w:rsidRPr="007720F8" w:rsidRDefault="00F63F31" w:rsidP="004F1037">
                      <w:pPr>
                        <w:tabs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b/>
                          <w:sz w:val="22"/>
                        </w:rPr>
                      </w:pPr>
                      <w:r>
                        <w:rPr>
                          <w:sz w:val="22"/>
                        </w:rPr>
                        <w:t>Email UEF:</w:t>
                      </w:r>
                      <w:r>
                        <w:rPr>
                          <w:sz w:val="22"/>
                        </w:rPr>
                        <w:tab/>
                      </w:r>
                      <w:r w:rsidR="007720F8" w:rsidRPr="007720F8">
                        <w:rPr>
                          <w:b/>
                          <w:sz w:val="22"/>
                        </w:rPr>
                        <w:t>(9)</w:t>
                      </w:r>
                    </w:p>
                    <w:p w:rsidR="007720F8" w:rsidRDefault="007720F8" w:rsidP="004F1037">
                      <w:pPr>
                        <w:tabs>
                          <w:tab w:val="left" w:leader="dot" w:pos="3261"/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b/>
                          <w:sz w:val="22"/>
                          <w:lang w:val="fr-FR"/>
                        </w:rPr>
                      </w:pPr>
                      <w:r>
                        <w:rPr>
                          <w:sz w:val="22"/>
                          <w:lang w:val="fr-FR"/>
                        </w:rPr>
                        <w:t>Dân tộc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 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</w:t>
                      </w:r>
                      <w:r>
                        <w:rPr>
                          <w:b/>
                          <w:sz w:val="22"/>
                          <w:lang w:val="fr-FR"/>
                        </w:rPr>
                        <w:t>10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lang w:val="fr-FR"/>
                        </w:rPr>
                        <w:t>Giới tính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 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</w:t>
                      </w:r>
                      <w:r>
                        <w:rPr>
                          <w:b/>
                          <w:sz w:val="22"/>
                          <w:lang w:val="fr-FR"/>
                        </w:rPr>
                        <w:t>11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7720F8" w:rsidRDefault="007720F8" w:rsidP="004F1037">
                      <w:pPr>
                        <w:tabs>
                          <w:tab w:val="left" w:leader="dot" w:pos="3261"/>
                          <w:tab w:val="right" w:leader="dot" w:pos="7470"/>
                        </w:tabs>
                        <w:spacing w:after="0" w:line="348" w:lineRule="auto"/>
                        <w:contextualSpacing/>
                        <w:rPr>
                          <w:b/>
                          <w:sz w:val="22"/>
                          <w:lang w:val="fr-FR"/>
                        </w:rPr>
                      </w:pPr>
                      <w:r>
                        <w:rPr>
                          <w:sz w:val="22"/>
                          <w:lang w:val="fr-FR"/>
                        </w:rPr>
                        <w:t>Ngày đóng học phí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 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</w:t>
                      </w:r>
                      <w:r>
                        <w:rPr>
                          <w:b/>
                          <w:sz w:val="22"/>
                          <w:lang w:val="fr-FR"/>
                        </w:rPr>
                        <w:t>12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sz w:val="22"/>
                          <w:lang w:val="fr-FR"/>
                        </w:rPr>
                        <w:t>Hình thức/Ngân hàng</w:t>
                      </w:r>
                      <w:r w:rsidRPr="001F2761">
                        <w:rPr>
                          <w:sz w:val="22"/>
                          <w:lang w:val="fr-FR"/>
                        </w:rPr>
                        <w:t xml:space="preserve"> : </w:t>
                      </w:r>
                      <w:r w:rsidRPr="001F2761">
                        <w:rPr>
                          <w:sz w:val="22"/>
                          <w:lang w:val="fr-FR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</w:t>
                      </w:r>
                      <w:r>
                        <w:rPr>
                          <w:b/>
                          <w:sz w:val="22"/>
                          <w:lang w:val="fr-FR"/>
                        </w:rPr>
                        <w:t>13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4F0DF2" w:rsidRDefault="001F2761" w:rsidP="001F2761">
                      <w:pPr>
                        <w:tabs>
                          <w:tab w:val="left" w:pos="1985"/>
                          <w:tab w:val="right" w:pos="7470"/>
                        </w:tabs>
                        <w:spacing w:after="0" w:line="360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 xml:space="preserve">Tôi đăng ký dự thi :     □ Ứng dụng CNTT </w:t>
                      </w:r>
                      <w:r w:rsidR="00F63F31">
                        <w:rPr>
                          <w:sz w:val="22"/>
                        </w:rPr>
                        <w:t>cơ bản</w:t>
                      </w:r>
                      <w:r w:rsidR="0058253A">
                        <w:rPr>
                          <w:sz w:val="22"/>
                        </w:rPr>
                        <w:t xml:space="preserve"> khóa ………….</w:t>
                      </w:r>
                      <w:r w:rsidR="004F0DF2">
                        <w:rPr>
                          <w:sz w:val="22"/>
                        </w:rPr>
                        <w:t xml:space="preserve">                       (14)</w:t>
                      </w:r>
                    </w:p>
                    <w:p w:rsidR="001F2761" w:rsidRPr="001F2761" w:rsidRDefault="001F2761" w:rsidP="001F2761">
                      <w:pPr>
                        <w:tabs>
                          <w:tab w:val="left" w:pos="1985"/>
                          <w:tab w:val="right" w:pos="7470"/>
                        </w:tabs>
                        <w:spacing w:after="0" w:line="360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ab/>
                      </w:r>
                      <w:r w:rsidR="004F0DF2" w:rsidRPr="001F2761">
                        <w:rPr>
                          <w:sz w:val="22"/>
                        </w:rPr>
                        <w:t xml:space="preserve">□ Ứng dụng CNTT </w:t>
                      </w:r>
                      <w:r w:rsidR="004F0DF2">
                        <w:rPr>
                          <w:sz w:val="22"/>
                        </w:rPr>
                        <w:t>nâng cao khóa ………….                   (15)</w:t>
                      </w:r>
                    </w:p>
                    <w:p w:rsidR="001F2761" w:rsidRPr="001F2761" w:rsidRDefault="001F2761" w:rsidP="004F0DF2">
                      <w:pPr>
                        <w:tabs>
                          <w:tab w:val="right" w:leader="dot" w:pos="7938"/>
                        </w:tabs>
                        <w:spacing w:after="0" w:line="240" w:lineRule="auto"/>
                        <w:contextualSpacing/>
                        <w:rPr>
                          <w:b/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 xml:space="preserve">Tên môn hoặc mô-đun dự thi :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(1</w:t>
                      </w:r>
                      <w:r w:rsidR="004F0DF2">
                        <w:rPr>
                          <w:b/>
                          <w:sz w:val="22"/>
                          <w:lang w:val="fr-FR"/>
                        </w:rPr>
                        <w:t>6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1F2761" w:rsidRPr="001F2761" w:rsidRDefault="001F2761" w:rsidP="004F0DF2">
                      <w:pPr>
                        <w:tabs>
                          <w:tab w:val="right" w:leader="dot" w:pos="7938"/>
                        </w:tabs>
                        <w:spacing w:after="0" w:line="240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i/>
                          <w:sz w:val="22"/>
                        </w:rPr>
                        <w:t>Nếu thi lại, ghi rõ kết quả ngày thi :</w:t>
                      </w:r>
                      <w:r w:rsidRPr="001F2761">
                        <w:rPr>
                          <w:sz w:val="22"/>
                        </w:rPr>
                        <w:t xml:space="preserve">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</w:t>
                      </w:r>
                      <w:r w:rsidR="004F0DF2">
                        <w:rPr>
                          <w:b/>
                          <w:sz w:val="22"/>
                          <w:lang w:val="fr-FR"/>
                        </w:rPr>
                        <w:t>17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1F2761" w:rsidRPr="001F2761" w:rsidRDefault="001F2761" w:rsidP="004F0DF2">
                      <w:pPr>
                        <w:tabs>
                          <w:tab w:val="right" w:pos="5954"/>
                          <w:tab w:val="right" w:leader="dot" w:pos="7938"/>
                        </w:tabs>
                        <w:spacing w:after="0" w:line="240" w:lineRule="auto"/>
                        <w:contextualSpacing/>
                        <w:rPr>
                          <w:b/>
                          <w:sz w:val="22"/>
                          <w:lang w:val="fr-FR"/>
                        </w:rPr>
                      </w:pPr>
                      <w:r w:rsidRPr="001F2761">
                        <w:rPr>
                          <w:sz w:val="22"/>
                        </w:rPr>
                        <w:tab/>
                        <w:t xml:space="preserve">Điểm lý thuyết   :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(1</w:t>
                      </w:r>
                      <w:r w:rsidR="004F0DF2">
                        <w:rPr>
                          <w:b/>
                          <w:sz w:val="22"/>
                          <w:lang w:val="fr-FR"/>
                        </w:rPr>
                        <w:t>8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1F2761" w:rsidRPr="001F2761" w:rsidRDefault="001F2761" w:rsidP="004F0DF2">
                      <w:pPr>
                        <w:tabs>
                          <w:tab w:val="right" w:pos="5954"/>
                          <w:tab w:val="right" w:leader="dot" w:pos="7938"/>
                        </w:tabs>
                        <w:spacing w:after="0" w:line="240" w:lineRule="auto"/>
                        <w:contextualSpacing/>
                        <w:rPr>
                          <w:sz w:val="22"/>
                        </w:rPr>
                      </w:pPr>
                      <w:r w:rsidRPr="001F2761">
                        <w:rPr>
                          <w:sz w:val="22"/>
                        </w:rPr>
                        <w:tab/>
                        <w:t xml:space="preserve">Điểm thực hành : </w:t>
                      </w:r>
                      <w:r w:rsidRPr="001F2761">
                        <w:rPr>
                          <w:sz w:val="22"/>
                        </w:rPr>
                        <w:tab/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(1</w:t>
                      </w:r>
                      <w:r w:rsidR="004F0DF2">
                        <w:rPr>
                          <w:b/>
                          <w:sz w:val="22"/>
                          <w:lang w:val="fr-FR"/>
                        </w:rPr>
                        <w:t>9</w:t>
                      </w:r>
                      <w:r w:rsidRPr="001F2761">
                        <w:rPr>
                          <w:b/>
                          <w:sz w:val="22"/>
                          <w:lang w:val="fr-FR"/>
                        </w:rPr>
                        <w:t>)</w:t>
                      </w:r>
                    </w:p>
                    <w:p w:rsidR="001F2761" w:rsidRPr="001F2761" w:rsidRDefault="001F2761" w:rsidP="001F2761">
                      <w:pPr>
                        <w:tabs>
                          <w:tab w:val="right" w:leader="dot" w:pos="7230"/>
                        </w:tabs>
                        <w:spacing w:after="0" w:line="360" w:lineRule="auto"/>
                        <w:contextualSpacing/>
                        <w:rPr>
                          <w:b/>
                          <w:sz w:val="22"/>
                        </w:rPr>
                      </w:pPr>
                      <w:r w:rsidRPr="001F2761">
                        <w:rPr>
                          <w:b/>
                          <w:sz w:val="22"/>
                        </w:rPr>
                        <w:t>Tại Hội đồng thi : ĐẠI HỌC KINH TẾ - TÀI CHÍNH TP.HCM.</w:t>
                      </w:r>
                    </w:p>
                    <w:p w:rsidR="001F2761" w:rsidRPr="00D45847" w:rsidRDefault="001F2761" w:rsidP="001F2761">
                      <w:pPr>
                        <w:spacing w:after="0" w:line="36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1F2761">
                        <w:rPr>
                          <w:sz w:val="22"/>
                        </w:rPr>
                        <w:t>Tôi cam kết thực hiện đúng các quy định về tổ chức thi và cấp Chứng chỉ Tin</w:t>
                      </w:r>
                      <w:r>
                        <w:rPr>
                          <w:sz w:val="24"/>
                          <w:szCs w:val="24"/>
                        </w:rPr>
                        <w:t xml:space="preserve"> học</w:t>
                      </w:r>
                      <w:r w:rsidRPr="00D4584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F2761" w:rsidRPr="001F2761" w:rsidRDefault="001F2761" w:rsidP="001F2761">
                      <w:pPr>
                        <w:tabs>
                          <w:tab w:val="center" w:pos="5812"/>
                        </w:tabs>
                        <w:spacing w:after="0" w:line="240" w:lineRule="auto"/>
                        <w:contextualSpacing/>
                        <w:rPr>
                          <w:i/>
                          <w:iCs/>
                          <w:spacing w:val="-60"/>
                          <w:sz w:val="22"/>
                        </w:rPr>
                      </w:pPr>
                      <w:r w:rsidRPr="00D4584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F2761">
                        <w:rPr>
                          <w:i/>
                          <w:iCs/>
                          <w:sz w:val="22"/>
                        </w:rPr>
                        <w:t>TP.</w:t>
                      </w:r>
                      <w:r>
                        <w:rPr>
                          <w:i/>
                          <w:iCs/>
                          <w:sz w:val="22"/>
                        </w:rPr>
                        <w:t xml:space="preserve"> </w:t>
                      </w:r>
                      <w:r w:rsidRPr="001F2761">
                        <w:rPr>
                          <w:i/>
                          <w:iCs/>
                          <w:sz w:val="22"/>
                        </w:rPr>
                        <w:t xml:space="preserve">Hồ Chí Minh, ngày </w:t>
                      </w:r>
                      <w:r w:rsidRPr="001F2761">
                        <w:rPr>
                          <w:i/>
                          <w:iCs/>
                          <w:spacing w:val="-40"/>
                          <w:sz w:val="22"/>
                        </w:rPr>
                        <w:t xml:space="preserve">…… </w:t>
                      </w:r>
                      <w:r w:rsidRPr="001F2761">
                        <w:rPr>
                          <w:i/>
                          <w:iCs/>
                          <w:sz w:val="22"/>
                        </w:rPr>
                        <w:t xml:space="preserve"> tháng </w:t>
                      </w:r>
                      <w:r w:rsidRPr="001F2761">
                        <w:rPr>
                          <w:i/>
                          <w:iCs/>
                          <w:spacing w:val="-40"/>
                          <w:sz w:val="22"/>
                        </w:rPr>
                        <w:t>……</w:t>
                      </w:r>
                      <w:r w:rsidRPr="001F2761">
                        <w:rPr>
                          <w:i/>
                          <w:iCs/>
                          <w:sz w:val="22"/>
                        </w:rPr>
                        <w:t xml:space="preserve">  năm 20…..</w:t>
                      </w:r>
                    </w:p>
                    <w:p w:rsidR="001F2761" w:rsidRPr="001F2761" w:rsidRDefault="001F2761" w:rsidP="001F2761">
                      <w:pPr>
                        <w:tabs>
                          <w:tab w:val="center" w:pos="5812"/>
                        </w:tabs>
                        <w:spacing w:after="0" w:line="240" w:lineRule="auto"/>
                        <w:contextualSpacing/>
                        <w:rPr>
                          <w:b/>
                          <w:bCs/>
                          <w:sz w:val="22"/>
                        </w:rPr>
                      </w:pPr>
                      <w:r w:rsidRPr="001F2761">
                        <w:rPr>
                          <w:b/>
                          <w:sz w:val="22"/>
                        </w:rPr>
                        <w:tab/>
                        <w:t xml:space="preserve">Người đăng ký </w:t>
                      </w:r>
                    </w:p>
                    <w:p w:rsidR="001F2761" w:rsidRPr="001F2761" w:rsidRDefault="001F2761" w:rsidP="001F2761">
                      <w:pPr>
                        <w:tabs>
                          <w:tab w:val="center" w:pos="5812"/>
                        </w:tabs>
                        <w:spacing w:after="60"/>
                        <w:rPr>
                          <w:sz w:val="22"/>
                        </w:rPr>
                      </w:pPr>
                      <w:r w:rsidRPr="001F2761">
                        <w:rPr>
                          <w:b/>
                          <w:sz w:val="22"/>
                        </w:rPr>
                        <w:tab/>
                      </w:r>
                      <w:r w:rsidR="00CA6160" w:rsidRPr="00614E53">
                        <w:rPr>
                          <w:color w:val="FF0000"/>
                          <w:sz w:val="22"/>
                        </w:rPr>
                        <w:t xml:space="preserve">Học viên </w:t>
                      </w:r>
                      <w:r w:rsidR="00BD17F4">
                        <w:rPr>
                          <w:color w:val="FF0000"/>
                          <w:sz w:val="22"/>
                        </w:rPr>
                        <w:t>ghi họ</w:t>
                      </w:r>
                      <w:r w:rsidR="00F50FE0">
                        <w:rPr>
                          <w:color w:val="FF0000"/>
                          <w:sz w:val="22"/>
                        </w:rPr>
                        <w:t xml:space="preserve"> tên </w:t>
                      </w:r>
                      <w:r w:rsidR="00CA6160" w:rsidRPr="00614E53">
                        <w:rPr>
                          <w:color w:val="FF0000"/>
                          <w:sz w:val="22"/>
                        </w:rPr>
                        <w:t>tại đây</w:t>
                      </w:r>
                    </w:p>
                    <w:p w:rsidR="004F1037" w:rsidRDefault="004F1037" w:rsidP="001F2761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  <w:sz w:val="22"/>
                        </w:rPr>
                      </w:pPr>
                    </w:p>
                    <w:p w:rsidR="004F1037" w:rsidRPr="004F1037" w:rsidRDefault="004F1037" w:rsidP="001F2761">
                      <w:pPr>
                        <w:spacing w:after="0" w:line="240" w:lineRule="auto"/>
                        <w:contextualSpacing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4F1037">
                        <w:rPr>
                          <w:b/>
                          <w:color w:val="000000" w:themeColor="text1"/>
                          <w:sz w:val="22"/>
                          <w:highlight w:val="yellow"/>
                        </w:rPr>
                        <w:t>Lưu ý:</w:t>
                      </w:r>
                    </w:p>
                    <w:p w:rsidR="001F2761" w:rsidRPr="004F1037" w:rsidRDefault="00F879B6" w:rsidP="001F2761">
                      <w:pPr>
                        <w:spacing w:after="0" w:line="240" w:lineRule="auto"/>
                        <w:contextualSpacing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4F1037">
                        <w:rPr>
                          <w:b/>
                          <w:color w:val="000000" w:themeColor="text1"/>
                          <w:sz w:val="22"/>
                        </w:rPr>
                        <w:t xml:space="preserve">Mục: </w:t>
                      </w:r>
                      <w:r w:rsidR="004F0DF2" w:rsidRPr="004F1037">
                        <w:rPr>
                          <w:b/>
                          <w:color w:val="000000" w:themeColor="text1"/>
                          <w:sz w:val="22"/>
                        </w:rPr>
                        <w:t>16, 17, 18, 19</w:t>
                      </w:r>
                      <w:r w:rsidRPr="004F1037">
                        <w:rPr>
                          <w:b/>
                          <w:color w:val="000000" w:themeColor="text1"/>
                          <w:sz w:val="22"/>
                        </w:rPr>
                        <w:t xml:space="preserve"> thí sinh không điền thông tin</w:t>
                      </w:r>
                    </w:p>
                    <w:p w:rsidR="00ED6195" w:rsidRPr="009C43EA" w:rsidRDefault="007720F8" w:rsidP="001F2761">
                      <w:pPr>
                        <w:spacing w:after="0" w:line="240" w:lineRule="auto"/>
                        <w:contextualSpacing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Điều kiện thi cấp chứng chỉ ứng dụng CNTT nâng cao: thí sinh đã có chứng chỉ ứng dụng CNTT cơ bản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30C">
        <w:t>p</w:t>
      </w:r>
    </w:p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ED6195" w:rsidRDefault="00ED6195"/>
    <w:p w:rsidR="00F21484" w:rsidRDefault="00F21484"/>
    <w:sectPr w:rsidR="00F21484" w:rsidSect="00DC75E3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E3"/>
    <w:rsid w:val="0018591D"/>
    <w:rsid w:val="001F2761"/>
    <w:rsid w:val="002024CE"/>
    <w:rsid w:val="002716DD"/>
    <w:rsid w:val="00394EB7"/>
    <w:rsid w:val="003C4613"/>
    <w:rsid w:val="00452239"/>
    <w:rsid w:val="004F0DF2"/>
    <w:rsid w:val="004F1037"/>
    <w:rsid w:val="0058253A"/>
    <w:rsid w:val="005B5E47"/>
    <w:rsid w:val="0069413E"/>
    <w:rsid w:val="006C714E"/>
    <w:rsid w:val="0075430C"/>
    <w:rsid w:val="007720F8"/>
    <w:rsid w:val="00796DD2"/>
    <w:rsid w:val="00802EB3"/>
    <w:rsid w:val="00860247"/>
    <w:rsid w:val="00993238"/>
    <w:rsid w:val="00B13757"/>
    <w:rsid w:val="00BD17F4"/>
    <w:rsid w:val="00BF7394"/>
    <w:rsid w:val="00CA6160"/>
    <w:rsid w:val="00D919A6"/>
    <w:rsid w:val="00DC75E3"/>
    <w:rsid w:val="00ED6195"/>
    <w:rsid w:val="00F21484"/>
    <w:rsid w:val="00F50FE0"/>
    <w:rsid w:val="00F63F31"/>
    <w:rsid w:val="00F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66F5"/>
  <w15:chartTrackingRefBased/>
  <w15:docId w15:val="{CFD90FEA-509D-4B82-976F-0DCBD71F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5E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HANGNTT</cp:lastModifiedBy>
  <cp:revision>26</cp:revision>
  <cp:lastPrinted>2021-03-02T04:00:00Z</cp:lastPrinted>
  <dcterms:created xsi:type="dcterms:W3CDTF">2019-02-21T06:50:00Z</dcterms:created>
  <dcterms:modified xsi:type="dcterms:W3CDTF">2022-02-14T06:33:00Z</dcterms:modified>
</cp:coreProperties>
</file>